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E0" w:rsidRDefault="00823E9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PEJABAT BENDAHARI </w:t>
      </w:r>
      <w:r>
        <w:rPr>
          <w:rFonts w:ascii="Arial" w:eastAsia="Arial" w:hAnsi="Arial" w:cs="Arial"/>
          <w:b/>
          <w:sz w:val="28"/>
          <w:szCs w:val="28"/>
        </w:rPr>
        <w:br/>
        <w:t>UiTM CAWANGAN KEDAH</w:t>
      </w:r>
    </w:p>
    <w:p w:rsidR="007B48E0" w:rsidRDefault="007B48E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7B48E0" w:rsidRDefault="00823E9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SENARAI SEMAK DOKUMEN BAYARAN</w:t>
      </w:r>
    </w:p>
    <w:p w:rsidR="007B48E0" w:rsidRDefault="007B48E0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9324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2145"/>
        <w:gridCol w:w="4812"/>
        <w:gridCol w:w="1566"/>
      </w:tblGrid>
      <w:tr w:rsidR="007B48E0">
        <w:trPr>
          <w:trHeight w:val="1565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7B48E0" w:rsidRDefault="00823E93">
            <w:pPr>
              <w:spacing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85925" cy="723900"/>
                  <wp:effectExtent l="0" t="0" r="0" b="0"/>
                  <wp:docPr id="2" name="image1.gif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See the source imag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48E0" w:rsidRDefault="007B48E0">
            <w:pPr>
              <w:spacing w:line="240" w:lineRule="auto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7B48E0" w:rsidRDefault="00823E93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SENARAI SEMAK DOKUMEN BAYARAN </w:t>
            </w:r>
          </w:p>
          <w:p w:rsidR="007B48E0" w:rsidRDefault="00823E93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PEMULANGAN YURAN PELAJAR</w:t>
            </w:r>
          </w:p>
          <w:p w:rsidR="007B48E0" w:rsidRDefault="00823E93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:rsidR="007B48E0" w:rsidRDefault="00823E93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BAGI TUJUAN </w:t>
            </w:r>
          </w:p>
          <w:p w:rsidR="007B48E0" w:rsidRDefault="00823E93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BAYARAN PEMULANGAN YURAN PELAJAR</w:t>
            </w:r>
          </w:p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7B48E0" w:rsidTr="007817A5">
        <w:trPr>
          <w:trHeight w:val="5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823E93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BIL</w:t>
            </w:r>
          </w:p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823E93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PERKARA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823E93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0"/>
                <w:id w:val="10175017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ADA (√)</w:t>
                </w:r>
              </w:sdtContent>
            </w:sdt>
          </w:p>
        </w:tc>
      </w:tr>
      <w:tr w:rsidR="007B48E0" w:rsidTr="007817A5">
        <w:trPr>
          <w:trHeight w:val="77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823E93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481799">
            <w:pPr>
              <w:spacing w:line="240" w:lineRule="auto"/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Borang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23E93">
              <w:rPr>
                <w:rFonts w:ascii="Arial" w:eastAsia="Arial" w:hAnsi="Arial" w:cs="Arial"/>
                <w:sz w:val="24"/>
                <w:szCs w:val="24"/>
              </w:rPr>
              <w:t>PB 3/80 (</w:t>
            </w:r>
            <w:proofErr w:type="spellStart"/>
            <w:r w:rsidR="00823E93">
              <w:rPr>
                <w:rFonts w:ascii="Arial" w:eastAsia="Arial" w:hAnsi="Arial" w:cs="Arial"/>
                <w:sz w:val="24"/>
                <w:szCs w:val="24"/>
              </w:rPr>
              <w:t>Pindaan</w:t>
            </w:r>
            <w:proofErr w:type="spellEnd"/>
            <w:r w:rsidR="00823E93">
              <w:rPr>
                <w:rFonts w:ascii="Arial" w:eastAsia="Arial" w:hAnsi="Arial" w:cs="Arial"/>
                <w:sz w:val="24"/>
                <w:szCs w:val="24"/>
              </w:rPr>
              <w:t xml:space="preserve"> 1/</w:t>
            </w:r>
            <w:proofErr w:type="gramStart"/>
            <w:r w:rsidR="00823E93">
              <w:rPr>
                <w:rFonts w:ascii="Arial" w:eastAsia="Arial" w:hAnsi="Arial" w:cs="Arial"/>
                <w:sz w:val="24"/>
                <w:szCs w:val="24"/>
              </w:rPr>
              <w:t>2002)*</w:t>
            </w:r>
            <w:proofErr w:type="gramEnd"/>
            <w:r w:rsidR="00823E93">
              <w:rPr>
                <w:rFonts w:ascii="Arial" w:eastAsia="Arial" w:hAnsi="Arial" w:cs="Arial"/>
                <w:sz w:val="24"/>
                <w:szCs w:val="24"/>
              </w:rPr>
              <w:t>*</w:t>
            </w:r>
            <w:r w:rsidR="00823E93">
              <w:rPr>
                <w:rFonts w:ascii="Arial" w:eastAsia="Arial" w:hAnsi="Arial" w:cs="Arial"/>
                <w:sz w:val="24"/>
                <w:szCs w:val="24"/>
              </w:rPr>
              <w:br/>
              <w:t>(</w:t>
            </w:r>
            <w:proofErr w:type="spellStart"/>
            <w:r w:rsidR="00823E93">
              <w:rPr>
                <w:rFonts w:ascii="Arial" w:eastAsia="Arial" w:hAnsi="Arial" w:cs="Arial"/>
                <w:sz w:val="24"/>
                <w:szCs w:val="24"/>
              </w:rPr>
              <w:t>Bagi</w:t>
            </w:r>
            <w:proofErr w:type="spellEnd"/>
            <w:r w:rsidR="00823E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823E93">
              <w:rPr>
                <w:rFonts w:ascii="Arial" w:eastAsia="Arial" w:hAnsi="Arial" w:cs="Arial"/>
                <w:sz w:val="24"/>
                <w:szCs w:val="24"/>
              </w:rPr>
              <w:t>Peruntukan</w:t>
            </w:r>
            <w:proofErr w:type="spellEnd"/>
            <w:r w:rsidR="00823E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823E93">
              <w:rPr>
                <w:rFonts w:ascii="Arial" w:eastAsia="Arial" w:hAnsi="Arial" w:cs="Arial"/>
                <w:sz w:val="24"/>
                <w:szCs w:val="24"/>
              </w:rPr>
              <w:t>Pengurusan</w:t>
            </w:r>
            <w:proofErr w:type="spellEnd"/>
            <w:r w:rsidR="00823E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823E93">
              <w:rPr>
                <w:rFonts w:ascii="Arial" w:eastAsia="Arial" w:hAnsi="Arial" w:cs="Arial"/>
                <w:sz w:val="24"/>
                <w:szCs w:val="24"/>
              </w:rPr>
              <w:t>sahaja</w:t>
            </w:r>
            <w:proofErr w:type="spellEnd"/>
            <w:r w:rsidR="00823E93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823E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B48E0" w:rsidTr="007817A5">
        <w:trPr>
          <w:trHeight w:val="5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823E93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7B48E0" w:rsidRDefault="00823E93">
            <w:pPr>
              <w:spacing w:line="240" w:lineRule="auto"/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Surat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Permohonan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Pemulangan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Yuran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0" w:rsidRDefault="007B48E0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817A5" w:rsidTr="007817A5">
        <w:trPr>
          <w:trHeight w:val="5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5" w:rsidRDefault="007817A5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817A5" w:rsidRDefault="007817A5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7817A5">
              <w:rPr>
                <w:rFonts w:ascii="Arial" w:eastAsia="Arial" w:hAnsi="Arial" w:cs="Arial"/>
                <w:sz w:val="24"/>
                <w:szCs w:val="10"/>
              </w:rPr>
              <w:t>3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5" w:rsidRDefault="007817A5">
            <w:pPr>
              <w:spacing w:line="240" w:lineRule="auto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7817A5" w:rsidRDefault="00823E93">
            <w:pPr>
              <w:spacing w:line="240" w:lineRule="auto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Senarai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pelajar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yang Berjaya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serta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bukti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pengecualian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5" w:rsidRDefault="007817A5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23E93" w:rsidTr="00823E93">
        <w:trPr>
          <w:trHeight w:val="83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3" w:rsidRDefault="00823E93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823E93" w:rsidRDefault="00823E93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23E93">
              <w:rPr>
                <w:rFonts w:ascii="Arial" w:eastAsia="Arial" w:hAnsi="Arial" w:cs="Arial"/>
                <w:sz w:val="24"/>
                <w:szCs w:val="10"/>
              </w:rPr>
              <w:t>4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3" w:rsidRDefault="00823E93">
            <w:pPr>
              <w:spacing w:line="240" w:lineRule="auto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823E93" w:rsidRPr="00823E93" w:rsidRDefault="00823E93">
            <w:pPr>
              <w:spacing w:line="240" w:lineRule="auto"/>
              <w:ind w:left="164"/>
              <w:rPr>
                <w:rFonts w:ascii="Arial" w:eastAsia="Arial" w:hAnsi="Arial" w:cs="Arial"/>
                <w:sz w:val="24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Minit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Mesyuarat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Kelulusan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JK </w:t>
            </w: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Kemudahan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&amp; Kebajikan </w:t>
            </w: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Pelajar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3" w:rsidRDefault="00823E93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23E93" w:rsidTr="00823E93">
        <w:trPr>
          <w:trHeight w:val="83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3" w:rsidRDefault="00823E93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823E93" w:rsidRDefault="00823E93">
            <w:pPr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23E93">
              <w:rPr>
                <w:rFonts w:ascii="Arial" w:eastAsia="Arial" w:hAnsi="Arial" w:cs="Arial"/>
                <w:sz w:val="24"/>
                <w:szCs w:val="10"/>
              </w:rPr>
              <w:t>5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3" w:rsidRDefault="00823E93">
            <w:pPr>
              <w:spacing w:line="240" w:lineRule="auto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823E93" w:rsidRDefault="00823E93">
            <w:pPr>
              <w:spacing w:line="240" w:lineRule="auto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Minit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Mesyuarat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Kelulusan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10"/>
              </w:rPr>
              <w:t xml:space="preserve">JK </w:t>
            </w: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Pengecualian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Pengurangan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Bayaran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Kolej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UiTM </w:t>
            </w:r>
            <w:proofErr w:type="spellStart"/>
            <w:r>
              <w:rPr>
                <w:rFonts w:ascii="Arial" w:eastAsia="Arial" w:hAnsi="Arial" w:cs="Arial"/>
                <w:sz w:val="24"/>
                <w:szCs w:val="10"/>
              </w:rPr>
              <w:t>Cawangan</w:t>
            </w:r>
            <w:proofErr w:type="spellEnd"/>
            <w:r>
              <w:rPr>
                <w:rFonts w:ascii="Arial" w:eastAsia="Arial" w:hAnsi="Arial" w:cs="Arial"/>
                <w:sz w:val="24"/>
                <w:szCs w:val="10"/>
              </w:rPr>
              <w:t xml:space="preserve"> Kedah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3" w:rsidRDefault="00823E93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B48E0" w:rsidRDefault="007B48E0"/>
    <w:p w:rsidR="007B48E0" w:rsidRDefault="007B48E0">
      <w:bookmarkStart w:id="0" w:name="_heading=h.gjdgxs" w:colFirst="0" w:colLast="0"/>
      <w:bookmarkStart w:id="1" w:name="_GoBack"/>
      <w:bookmarkEnd w:id="0"/>
      <w:bookmarkEnd w:id="1"/>
    </w:p>
    <w:sectPr w:rsidR="007B48E0" w:rsidSect="007817A5">
      <w:pgSz w:w="11906" w:h="16838"/>
      <w:pgMar w:top="1440" w:right="1440" w:bottom="144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E0"/>
    <w:rsid w:val="001334EB"/>
    <w:rsid w:val="00481799"/>
    <w:rsid w:val="007817A5"/>
    <w:rsid w:val="007B48E0"/>
    <w:rsid w:val="00823E93"/>
    <w:rsid w:val="0086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6B4F"/>
  <w15:docId w15:val="{2E065B8F-AA97-4C78-9934-31EDE94F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A1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rsid w:val="004E6A1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vA8B1N33aDovOu0NHY9gG6lwaQ==">AMUW2mUp/xJkjvTLpRDC/g36tj0tJrLapT3xxRVF/yRiKulSrMi8EXL76xjGJ8L4gqv8ORGzSukME5Z2LEvE5lv1mhp06e0JbG/rd9SBSYeJ0kpsKbvCpL3dkfub90Pg4ICkoLvSMOkmT43Y44OlcuUgu9ddw0avEhIwSsHNIFLDQUDgVukZ4ZQ=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KKEW_HIDAYAH2</dc:creator>
  <cp:lastModifiedBy>KPSB_OPAC04</cp:lastModifiedBy>
  <cp:revision>3</cp:revision>
  <dcterms:created xsi:type="dcterms:W3CDTF">2025-02-18T08:23:00Z</dcterms:created>
  <dcterms:modified xsi:type="dcterms:W3CDTF">2025-02-18T08:30:00Z</dcterms:modified>
</cp:coreProperties>
</file>